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B974" w14:textId="77777777" w:rsidR="004A59E1" w:rsidRDefault="00114B70" w:rsidP="00A65A63">
      <w:pPr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мест</w:t>
      </w:r>
      <w:r w:rsidR="00AC7315">
        <w:rPr>
          <w:b/>
          <w:sz w:val="26"/>
          <w:szCs w:val="26"/>
        </w:rPr>
        <w:t>ах</w:t>
      </w:r>
      <w:r>
        <w:rPr>
          <w:b/>
          <w:sz w:val="26"/>
          <w:szCs w:val="26"/>
        </w:rPr>
        <w:t xml:space="preserve"> проведения Дня благоустройства города </w:t>
      </w:r>
      <w:r w:rsidR="004A59E1">
        <w:rPr>
          <w:b/>
          <w:sz w:val="26"/>
          <w:szCs w:val="26"/>
        </w:rPr>
        <w:t xml:space="preserve">на территории </w:t>
      </w:r>
    </w:p>
    <w:p w14:paraId="6ABAF44E" w14:textId="64557327" w:rsidR="00AF3723" w:rsidRDefault="00114B70" w:rsidP="00A65A63">
      <w:pPr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Кировского района Санкт-Петербурга </w:t>
      </w:r>
      <w:r w:rsidR="00787316">
        <w:rPr>
          <w:b/>
          <w:sz w:val="26"/>
          <w:szCs w:val="26"/>
        </w:rPr>
        <w:t>21</w:t>
      </w:r>
      <w:r w:rsidR="00B731EF">
        <w:rPr>
          <w:b/>
          <w:sz w:val="26"/>
          <w:szCs w:val="26"/>
        </w:rPr>
        <w:t>.</w:t>
      </w:r>
      <w:r w:rsidR="001B24F5">
        <w:rPr>
          <w:b/>
          <w:sz w:val="26"/>
          <w:szCs w:val="26"/>
        </w:rPr>
        <w:t>10</w:t>
      </w:r>
      <w:r w:rsidR="00B731EF">
        <w:rPr>
          <w:b/>
          <w:sz w:val="26"/>
          <w:szCs w:val="26"/>
        </w:rPr>
        <w:t>.202</w:t>
      </w:r>
      <w:r w:rsidR="00481C0C">
        <w:rPr>
          <w:b/>
          <w:sz w:val="26"/>
          <w:szCs w:val="26"/>
        </w:rPr>
        <w:t>3</w:t>
      </w:r>
    </w:p>
    <w:p w14:paraId="7762B226" w14:textId="20594E72" w:rsidR="00AF3723" w:rsidRDefault="00AF3723" w:rsidP="00AF3723">
      <w:pPr>
        <w:ind w:left="-360"/>
        <w:jc w:val="center"/>
        <w:rPr>
          <w:b/>
          <w:sz w:val="26"/>
          <w:szCs w:val="26"/>
        </w:rPr>
      </w:pP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828"/>
        <w:gridCol w:w="1701"/>
        <w:gridCol w:w="3260"/>
      </w:tblGrid>
      <w:tr w:rsidR="004A59E1" w:rsidRPr="00600B0A" w14:paraId="5648E14F" w14:textId="4819F1A1" w:rsidTr="00CA4ADD">
        <w:trPr>
          <w:jc w:val="center"/>
        </w:trPr>
        <w:tc>
          <w:tcPr>
            <w:tcW w:w="3964" w:type="dxa"/>
            <w:vAlign w:val="center"/>
          </w:tcPr>
          <w:p w14:paraId="1339331C" w14:textId="77777777" w:rsidR="004A59E1" w:rsidRPr="00600B0A" w:rsidRDefault="004A59E1" w:rsidP="00C60A56">
            <w:pPr>
              <w:pStyle w:val="3"/>
              <w:spacing w:line="240" w:lineRule="auto"/>
              <w:ind w:left="-108" w:right="-135"/>
              <w:rPr>
                <w:sz w:val="22"/>
                <w:szCs w:val="22"/>
              </w:rPr>
            </w:pPr>
            <w:r w:rsidRPr="00600B0A">
              <w:rPr>
                <w:sz w:val="22"/>
                <w:szCs w:val="22"/>
              </w:rPr>
              <w:t xml:space="preserve">Место </w:t>
            </w:r>
          </w:p>
          <w:p w14:paraId="00D3461E" w14:textId="146A64C8" w:rsidR="004A59E1" w:rsidRPr="00600B0A" w:rsidRDefault="004A59E1" w:rsidP="00C60A56">
            <w:pPr>
              <w:ind w:left="-108" w:right="-92"/>
              <w:jc w:val="center"/>
              <w:rPr>
                <w:sz w:val="22"/>
                <w:szCs w:val="22"/>
              </w:rPr>
            </w:pPr>
            <w:r w:rsidRPr="00600B0A">
              <w:rPr>
                <w:sz w:val="22"/>
                <w:szCs w:val="22"/>
              </w:rPr>
              <w:t>проведения работ</w:t>
            </w:r>
          </w:p>
        </w:tc>
        <w:tc>
          <w:tcPr>
            <w:tcW w:w="3828" w:type="dxa"/>
          </w:tcPr>
          <w:p w14:paraId="22F10415" w14:textId="77777777" w:rsidR="004A59E1" w:rsidRPr="00585B15" w:rsidRDefault="004A59E1" w:rsidP="00F12349">
            <w:pPr>
              <w:ind w:left="-108" w:right="-92"/>
              <w:jc w:val="center"/>
            </w:pPr>
            <w:r w:rsidRPr="00585B15">
              <w:t>Наименование</w:t>
            </w:r>
          </w:p>
          <w:p w14:paraId="13366E4D" w14:textId="77777777" w:rsidR="004A59E1" w:rsidRPr="00585B15" w:rsidRDefault="004A59E1" w:rsidP="00F12349">
            <w:pPr>
              <w:ind w:left="-108" w:right="-92"/>
              <w:jc w:val="center"/>
            </w:pPr>
            <w:r w:rsidRPr="00585B15">
              <w:t>организации,</w:t>
            </w:r>
          </w:p>
          <w:p w14:paraId="2A323D31" w14:textId="77777777" w:rsidR="004A59E1" w:rsidRPr="00585B15" w:rsidRDefault="004A59E1" w:rsidP="00F12349">
            <w:pPr>
              <w:ind w:left="-108" w:right="-92"/>
              <w:jc w:val="center"/>
            </w:pPr>
            <w:r w:rsidRPr="00585B15">
              <w:t>принимающей</w:t>
            </w:r>
          </w:p>
          <w:p w14:paraId="600C8968" w14:textId="646243A3" w:rsidR="004A59E1" w:rsidRDefault="004A59E1" w:rsidP="00F12349">
            <w:pPr>
              <w:ind w:left="-108" w:right="-92"/>
              <w:jc w:val="center"/>
              <w:rPr>
                <w:sz w:val="22"/>
                <w:szCs w:val="22"/>
              </w:rPr>
            </w:pPr>
            <w:r w:rsidRPr="00585B15">
              <w:t>участие в Дне благоустройства города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68EFB" w14:textId="77777777" w:rsidR="00D910C5" w:rsidRDefault="004A59E1" w:rsidP="00C60A56">
            <w:pPr>
              <w:pStyle w:val="3"/>
              <w:spacing w:line="240" w:lineRule="auto"/>
              <w:ind w:left="-108" w:right="-135"/>
              <w:rPr>
                <w:sz w:val="22"/>
                <w:szCs w:val="22"/>
              </w:rPr>
            </w:pPr>
            <w:r w:rsidRPr="00600B0A">
              <w:rPr>
                <w:sz w:val="22"/>
                <w:szCs w:val="22"/>
              </w:rPr>
              <w:t xml:space="preserve">Время начала </w:t>
            </w:r>
          </w:p>
          <w:p w14:paraId="15BFA3F7" w14:textId="7D67FB43" w:rsidR="004A59E1" w:rsidRPr="00600B0A" w:rsidRDefault="004A59E1" w:rsidP="00C60A56">
            <w:pPr>
              <w:pStyle w:val="3"/>
              <w:spacing w:line="240" w:lineRule="auto"/>
              <w:ind w:left="-108" w:right="-135"/>
              <w:rPr>
                <w:sz w:val="22"/>
                <w:szCs w:val="22"/>
              </w:rPr>
            </w:pPr>
            <w:r w:rsidRPr="00600B0A">
              <w:rPr>
                <w:sz w:val="22"/>
                <w:szCs w:val="22"/>
              </w:rPr>
              <w:t>работ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1EAC2" w14:textId="2F9D3743" w:rsidR="004A59E1" w:rsidRPr="00600B0A" w:rsidRDefault="004A59E1" w:rsidP="00C60A56">
            <w:pPr>
              <w:pStyle w:val="3"/>
              <w:spacing w:line="240" w:lineRule="auto"/>
              <w:ind w:left="-108" w:right="-135"/>
              <w:rPr>
                <w:sz w:val="22"/>
                <w:szCs w:val="22"/>
              </w:rPr>
            </w:pPr>
            <w:r w:rsidRPr="00600B0A">
              <w:rPr>
                <w:sz w:val="22"/>
                <w:szCs w:val="22"/>
              </w:rPr>
              <w:t>Организация, обеспечивающая инвентарём</w:t>
            </w:r>
          </w:p>
        </w:tc>
      </w:tr>
      <w:tr w:rsidR="004A59E1" w:rsidRPr="00600B0A" w14:paraId="072917F1" w14:textId="77777777" w:rsidTr="00CA4ADD">
        <w:trPr>
          <w:jc w:val="center"/>
        </w:trPr>
        <w:tc>
          <w:tcPr>
            <w:tcW w:w="3964" w:type="dxa"/>
          </w:tcPr>
          <w:p w14:paraId="4C1ED3FA" w14:textId="3326680E" w:rsidR="004A59E1" w:rsidRPr="00610979" w:rsidRDefault="004A59E1" w:rsidP="00CA4ADD">
            <w:pPr>
              <w:pStyle w:val="3"/>
              <w:spacing w:line="240" w:lineRule="auto"/>
              <w:ind w:right="-135"/>
              <w:jc w:val="left"/>
              <w:rPr>
                <w:sz w:val="24"/>
                <w:szCs w:val="24"/>
              </w:rPr>
            </w:pPr>
            <w:r w:rsidRPr="00610979">
              <w:rPr>
                <w:sz w:val="24"/>
                <w:szCs w:val="24"/>
              </w:rPr>
              <w:t xml:space="preserve">Сад им. 9-го января </w:t>
            </w:r>
          </w:p>
          <w:p w14:paraId="5096CDAC" w14:textId="2187D9EE" w:rsidR="004A59E1" w:rsidRPr="00610979" w:rsidRDefault="004A59E1" w:rsidP="00C60A56">
            <w:pPr>
              <w:pStyle w:val="3"/>
              <w:spacing w:line="240" w:lineRule="auto"/>
              <w:ind w:left="-108" w:right="-135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45D1940" w14:textId="6E303EB7" w:rsidR="004A59E1" w:rsidRPr="00610979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  <w:r w:rsidRPr="00610979">
              <w:rPr>
                <w:sz w:val="24"/>
                <w:szCs w:val="24"/>
              </w:rPr>
              <w:t>Администрация Кировского района СПб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64C26" w14:textId="4BE2D469" w:rsidR="004A59E1" w:rsidRPr="00610979" w:rsidRDefault="004A59E1" w:rsidP="00C60A56">
            <w:pPr>
              <w:pStyle w:val="3"/>
              <w:spacing w:line="240" w:lineRule="auto"/>
              <w:ind w:left="-108" w:right="-135"/>
              <w:rPr>
                <w:sz w:val="24"/>
                <w:szCs w:val="24"/>
              </w:rPr>
            </w:pPr>
            <w:r w:rsidRPr="00610979"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E44205" w14:textId="6FE3460D" w:rsidR="004A59E1" w:rsidRPr="00610979" w:rsidRDefault="004A59E1" w:rsidP="00C60A56">
            <w:pPr>
              <w:pStyle w:val="3"/>
              <w:spacing w:line="240" w:lineRule="auto"/>
              <w:ind w:left="-108" w:right="-135"/>
              <w:rPr>
                <w:sz w:val="24"/>
                <w:szCs w:val="24"/>
              </w:rPr>
            </w:pPr>
            <w:r w:rsidRPr="00610979">
              <w:rPr>
                <w:sz w:val="24"/>
                <w:szCs w:val="24"/>
              </w:rPr>
              <w:t>АО «СПП «Нарвское»</w:t>
            </w:r>
          </w:p>
        </w:tc>
      </w:tr>
      <w:tr w:rsidR="004A59E1" w:rsidRPr="00600B0A" w14:paraId="4B8F0F43" w14:textId="057728CC" w:rsidTr="00CA4ADD">
        <w:trPr>
          <w:jc w:val="center"/>
        </w:trPr>
        <w:tc>
          <w:tcPr>
            <w:tcW w:w="3964" w:type="dxa"/>
          </w:tcPr>
          <w:p w14:paraId="5DCA8BB2" w14:textId="4DC6C226" w:rsidR="004A59E1" w:rsidRPr="00610979" w:rsidRDefault="004A59E1" w:rsidP="00225E32">
            <w:pPr>
              <w:pStyle w:val="ConsNormal"/>
              <w:ind w:left="72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9">
              <w:rPr>
                <w:rFonts w:ascii="Times New Roman" w:hAnsi="Times New Roman" w:cs="Times New Roman"/>
                <w:sz w:val="24"/>
                <w:szCs w:val="24"/>
              </w:rPr>
              <w:t>Молвинский сад на Промышленной ул. между д.17 и д.19</w:t>
            </w:r>
          </w:p>
        </w:tc>
        <w:tc>
          <w:tcPr>
            <w:tcW w:w="3828" w:type="dxa"/>
            <w:vAlign w:val="center"/>
          </w:tcPr>
          <w:p w14:paraId="116DACBA" w14:textId="62B319F1" w:rsidR="004A59E1" w:rsidRPr="00610979" w:rsidRDefault="004A59E1" w:rsidP="00CA4ADD">
            <w:pPr>
              <w:pStyle w:val="ConsNormal"/>
              <w:ind w:left="7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7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СПб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B6E4D" w14:textId="57FBA991" w:rsidR="004A59E1" w:rsidRPr="00610979" w:rsidRDefault="004A59E1" w:rsidP="00225E3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0979"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334EF3" w14:textId="2A787982" w:rsidR="004A59E1" w:rsidRPr="00610979" w:rsidRDefault="004A59E1" w:rsidP="00225E32">
            <w:pPr>
              <w:ind w:right="-108"/>
              <w:jc w:val="center"/>
              <w:rPr>
                <w:sz w:val="24"/>
                <w:szCs w:val="24"/>
              </w:rPr>
            </w:pPr>
            <w:r w:rsidRPr="00610979">
              <w:rPr>
                <w:sz w:val="24"/>
                <w:szCs w:val="24"/>
              </w:rPr>
              <w:t>АО «СПП «Нарвское»</w:t>
            </w:r>
          </w:p>
        </w:tc>
      </w:tr>
      <w:tr w:rsidR="004A59E1" w:rsidRPr="00C969D2" w14:paraId="7CFAD278" w14:textId="7DAB131D" w:rsidTr="00CA4ADD">
        <w:trPr>
          <w:jc w:val="center"/>
        </w:trPr>
        <w:tc>
          <w:tcPr>
            <w:tcW w:w="3964" w:type="dxa"/>
          </w:tcPr>
          <w:p w14:paraId="02627054" w14:textId="6CF06162" w:rsidR="004A59E1" w:rsidRPr="008F5435" w:rsidRDefault="004A59E1" w:rsidP="00CA4ADD">
            <w:pPr>
              <w:ind w:right="-9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Маринеско ул., д.9</w:t>
            </w:r>
          </w:p>
        </w:tc>
        <w:tc>
          <w:tcPr>
            <w:tcW w:w="3828" w:type="dxa"/>
            <w:vAlign w:val="center"/>
          </w:tcPr>
          <w:p w14:paraId="78448A22" w14:textId="7A7F49AC" w:rsidR="004A59E1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  <w:r w:rsidRPr="008F5435">
              <w:rPr>
                <w:sz w:val="22"/>
                <w:szCs w:val="22"/>
              </w:rPr>
              <w:t>МО Автово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79172" w14:textId="26390589" w:rsidR="004A59E1" w:rsidRPr="008F5435" w:rsidRDefault="004A59E1" w:rsidP="00225E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4396EF" w14:textId="3EA7F8CC" w:rsidR="004A59E1" w:rsidRPr="008F5435" w:rsidRDefault="004A59E1" w:rsidP="00225E3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МО Автово</w:t>
            </w:r>
          </w:p>
        </w:tc>
      </w:tr>
      <w:tr w:rsidR="004A59E1" w:rsidRPr="00600B0A" w14:paraId="5B259DA2" w14:textId="0E4E7F7A" w:rsidTr="00CA4ADD">
        <w:trPr>
          <w:jc w:val="center"/>
        </w:trPr>
        <w:tc>
          <w:tcPr>
            <w:tcW w:w="3964" w:type="dxa"/>
          </w:tcPr>
          <w:p w14:paraId="1A376F1D" w14:textId="01F18A30" w:rsidR="004A59E1" w:rsidRPr="004A59E1" w:rsidRDefault="004A59E1" w:rsidP="00CA4ADD">
            <w:pPr>
              <w:ind w:right="-92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 xml:space="preserve">Воинское захоронение Дачное по адресу: между домами 143 и 145 по пр. Народного Ополчения </w:t>
            </w:r>
          </w:p>
        </w:tc>
        <w:tc>
          <w:tcPr>
            <w:tcW w:w="3828" w:type="dxa"/>
            <w:vAlign w:val="center"/>
          </w:tcPr>
          <w:p w14:paraId="003A3E94" w14:textId="77777777" w:rsidR="004A59E1" w:rsidRPr="004A59E1" w:rsidRDefault="004A59E1" w:rsidP="00CA4ADD">
            <w:pPr>
              <w:ind w:right="-92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МС МО Дачное</w:t>
            </w:r>
          </w:p>
          <w:p w14:paraId="557F673E" w14:textId="77777777" w:rsidR="004A59E1" w:rsidRPr="004A59E1" w:rsidRDefault="004A59E1" w:rsidP="00CA4ADD">
            <w:pPr>
              <w:ind w:right="-92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МА МО Дачное</w:t>
            </w:r>
          </w:p>
          <w:p w14:paraId="1A7653AF" w14:textId="13A88733" w:rsidR="004A59E1" w:rsidRPr="004A59E1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МКУ «МСЗ МО Дачное»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58E76" w14:textId="798804A5" w:rsidR="004A59E1" w:rsidRPr="004A59E1" w:rsidRDefault="004A59E1" w:rsidP="00225E3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10-00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173C75" w14:textId="629E0492" w:rsidR="004A59E1" w:rsidRPr="004A59E1" w:rsidRDefault="004A59E1" w:rsidP="00225E32">
            <w:pPr>
              <w:ind w:right="-108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МКУ «МСЗ МО Дачное»</w:t>
            </w:r>
          </w:p>
        </w:tc>
      </w:tr>
      <w:tr w:rsidR="004A59E1" w:rsidRPr="00600B0A" w14:paraId="1762D973" w14:textId="7D27BFE4" w:rsidTr="00CA4ADD">
        <w:trPr>
          <w:jc w:val="center"/>
        </w:trPr>
        <w:tc>
          <w:tcPr>
            <w:tcW w:w="3964" w:type="dxa"/>
          </w:tcPr>
          <w:p w14:paraId="4E068AAA" w14:textId="0B571C3B" w:rsidR="004A59E1" w:rsidRPr="004A59E1" w:rsidRDefault="004A59E1" w:rsidP="00225E32">
            <w:pPr>
              <w:ind w:right="-92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Территория, примыкающая к помещениям ОМСУ МО Дачное по адресу: пр. Ветеранов, д.69</w:t>
            </w:r>
          </w:p>
        </w:tc>
        <w:tc>
          <w:tcPr>
            <w:tcW w:w="3828" w:type="dxa"/>
            <w:vAlign w:val="center"/>
          </w:tcPr>
          <w:p w14:paraId="2E6F0ED5" w14:textId="77777777" w:rsidR="004A59E1" w:rsidRPr="004A59E1" w:rsidRDefault="004A59E1" w:rsidP="00CA4ADD">
            <w:pPr>
              <w:ind w:right="-92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МС МО Дачное</w:t>
            </w:r>
          </w:p>
          <w:p w14:paraId="7598DC6A" w14:textId="77777777" w:rsidR="004A59E1" w:rsidRPr="004A59E1" w:rsidRDefault="004A59E1" w:rsidP="00CA4ADD">
            <w:pPr>
              <w:ind w:right="-92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МА МО Дачное</w:t>
            </w:r>
          </w:p>
          <w:p w14:paraId="5282DADF" w14:textId="044CC2F3" w:rsidR="004A59E1" w:rsidRPr="004A59E1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МКУ «МСЗ МО Дачное»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DB05B" w14:textId="24C35886" w:rsidR="004A59E1" w:rsidRPr="004A59E1" w:rsidRDefault="004A59E1" w:rsidP="00225E3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10-00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134FAE" w14:textId="11A768D6" w:rsidR="004A59E1" w:rsidRPr="004A59E1" w:rsidRDefault="004A59E1" w:rsidP="00225E32">
            <w:pPr>
              <w:ind w:right="-108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МКУ «МСЗ МО Дачное»</w:t>
            </w:r>
          </w:p>
        </w:tc>
      </w:tr>
      <w:tr w:rsidR="004A59E1" w:rsidRPr="00071F31" w14:paraId="61423B52" w14:textId="1ADB82DC" w:rsidTr="00CA4ADD">
        <w:trPr>
          <w:jc w:val="center"/>
        </w:trPr>
        <w:tc>
          <w:tcPr>
            <w:tcW w:w="3964" w:type="dxa"/>
          </w:tcPr>
          <w:p w14:paraId="345AEC48" w14:textId="715EB774" w:rsidR="004A59E1" w:rsidRPr="004A59E1" w:rsidRDefault="004A59E1" w:rsidP="00225E32">
            <w:pPr>
              <w:pStyle w:val="Con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9E1">
              <w:rPr>
                <w:rFonts w:ascii="Times New Roman" w:hAnsi="Times New Roman" w:cs="Times New Roman"/>
                <w:sz w:val="24"/>
                <w:szCs w:val="24"/>
              </w:rPr>
              <w:t>Ленинский пр. д. 124</w:t>
            </w:r>
          </w:p>
        </w:tc>
        <w:tc>
          <w:tcPr>
            <w:tcW w:w="3828" w:type="dxa"/>
            <w:vAlign w:val="center"/>
          </w:tcPr>
          <w:p w14:paraId="0FDFA23F" w14:textId="4B8BDE66" w:rsidR="004A59E1" w:rsidRPr="004A59E1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МА ВМО СПБ МО Княжево,</w:t>
            </w:r>
          </w:p>
          <w:p w14:paraId="63C60F3A" w14:textId="116006AF" w:rsidR="004A59E1" w:rsidRPr="004A59E1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МС ВМО СПБ МО Княжево, МКУ «Княжево»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A30C5" w14:textId="2844BA85" w:rsidR="004A59E1" w:rsidRPr="004A59E1" w:rsidRDefault="004A59E1" w:rsidP="00225E3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9.30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1DB2EE" w14:textId="74020D10" w:rsidR="004A59E1" w:rsidRPr="004A59E1" w:rsidRDefault="004A59E1" w:rsidP="00225E32">
            <w:pPr>
              <w:ind w:right="-108"/>
              <w:jc w:val="center"/>
              <w:rPr>
                <w:sz w:val="24"/>
                <w:szCs w:val="24"/>
              </w:rPr>
            </w:pPr>
            <w:r w:rsidRPr="004A59E1">
              <w:rPr>
                <w:sz w:val="24"/>
                <w:szCs w:val="24"/>
              </w:rPr>
              <w:t>ВМО СПБ МО Княжево</w:t>
            </w:r>
          </w:p>
        </w:tc>
      </w:tr>
      <w:tr w:rsidR="004A59E1" w:rsidRPr="00600B0A" w14:paraId="38A6CE0D" w14:textId="67BE30D3" w:rsidTr="00CA4ADD">
        <w:trPr>
          <w:jc w:val="center"/>
        </w:trPr>
        <w:tc>
          <w:tcPr>
            <w:tcW w:w="3964" w:type="dxa"/>
          </w:tcPr>
          <w:p w14:paraId="447DCC9A" w14:textId="332C59E2" w:rsidR="004A59E1" w:rsidRPr="005D041D" w:rsidRDefault="004A59E1" w:rsidP="00225E32">
            <w:pPr>
              <w:pStyle w:val="Con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сквер</w:t>
            </w:r>
            <w:r w:rsidR="005D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41D" w:rsidRPr="005D041D">
              <w:rPr>
                <w:rFonts w:ascii="Times New Roman" w:hAnsi="Times New Roman" w:cs="Times New Roman"/>
                <w:sz w:val="24"/>
                <w:szCs w:val="24"/>
              </w:rPr>
              <w:t>на углу Оборонной ул. и Турбинной ул.</w:t>
            </w:r>
          </w:p>
        </w:tc>
        <w:tc>
          <w:tcPr>
            <w:tcW w:w="3828" w:type="dxa"/>
            <w:vAlign w:val="center"/>
          </w:tcPr>
          <w:p w14:paraId="22D8B25B" w14:textId="77777777" w:rsidR="004A59E1" w:rsidRPr="006E7093" w:rsidRDefault="004A59E1" w:rsidP="00CA4ADD">
            <w:pPr>
              <w:ind w:right="-92"/>
              <w:jc w:val="center"/>
              <w:rPr>
                <w:sz w:val="22"/>
                <w:szCs w:val="22"/>
              </w:rPr>
            </w:pPr>
            <w:r w:rsidRPr="006E7093">
              <w:rPr>
                <w:sz w:val="22"/>
                <w:szCs w:val="22"/>
              </w:rPr>
              <w:t xml:space="preserve">МА МО </w:t>
            </w:r>
            <w:proofErr w:type="spellStart"/>
            <w:r w:rsidRPr="006E7093">
              <w:rPr>
                <w:sz w:val="22"/>
                <w:szCs w:val="22"/>
              </w:rPr>
              <w:t>МО</w:t>
            </w:r>
            <w:proofErr w:type="spellEnd"/>
            <w:r w:rsidRPr="006E7093">
              <w:rPr>
                <w:sz w:val="22"/>
                <w:szCs w:val="22"/>
              </w:rPr>
              <w:t xml:space="preserve"> Нарвский округ</w:t>
            </w:r>
          </w:p>
          <w:p w14:paraId="6E3F040E" w14:textId="77777777" w:rsidR="004A59E1" w:rsidRPr="006E7093" w:rsidRDefault="004A59E1" w:rsidP="00CA4ADD">
            <w:pPr>
              <w:ind w:right="-92"/>
              <w:jc w:val="center"/>
              <w:rPr>
                <w:sz w:val="22"/>
                <w:szCs w:val="22"/>
              </w:rPr>
            </w:pPr>
            <w:r w:rsidRPr="006E7093">
              <w:rPr>
                <w:sz w:val="22"/>
                <w:szCs w:val="22"/>
              </w:rPr>
              <w:t xml:space="preserve">МС МО </w:t>
            </w:r>
            <w:proofErr w:type="spellStart"/>
            <w:r w:rsidRPr="006E7093">
              <w:rPr>
                <w:sz w:val="22"/>
                <w:szCs w:val="22"/>
              </w:rPr>
              <w:t>МО</w:t>
            </w:r>
            <w:proofErr w:type="spellEnd"/>
            <w:r w:rsidRPr="006E7093">
              <w:rPr>
                <w:sz w:val="22"/>
                <w:szCs w:val="22"/>
              </w:rPr>
              <w:t xml:space="preserve"> Нарвский округ</w:t>
            </w:r>
          </w:p>
          <w:p w14:paraId="66EB1B92" w14:textId="77777777" w:rsidR="004A59E1" w:rsidRPr="004953E3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64AE86" w14:textId="61928FC7" w:rsidR="004A59E1" w:rsidRPr="006E7093" w:rsidRDefault="004A59E1" w:rsidP="00225E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8825F1" w14:textId="6104F20C" w:rsidR="004A59E1" w:rsidRPr="006E7093" w:rsidRDefault="004A59E1" w:rsidP="00225E3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МКУ «Нарвская перспектива»</w:t>
            </w:r>
          </w:p>
        </w:tc>
      </w:tr>
      <w:tr w:rsidR="004A59E1" w:rsidRPr="00600B0A" w14:paraId="02685522" w14:textId="45955082" w:rsidTr="00CA4ADD">
        <w:trPr>
          <w:jc w:val="center"/>
        </w:trPr>
        <w:tc>
          <w:tcPr>
            <w:tcW w:w="3964" w:type="dxa"/>
          </w:tcPr>
          <w:p w14:paraId="2723318E" w14:textId="4FD7FFA6" w:rsidR="004A59E1" w:rsidRPr="00BC1E1A" w:rsidRDefault="004A59E1" w:rsidP="00225E32">
            <w:pPr>
              <w:pStyle w:val="Con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Стойкости, д. 9-11</w:t>
            </w:r>
          </w:p>
        </w:tc>
        <w:tc>
          <w:tcPr>
            <w:tcW w:w="3828" w:type="dxa"/>
            <w:vAlign w:val="center"/>
          </w:tcPr>
          <w:p w14:paraId="25DDE3AE" w14:textId="028B735E" w:rsidR="004A59E1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  <w:r w:rsidRPr="006E7093">
              <w:rPr>
                <w:sz w:val="22"/>
                <w:szCs w:val="22"/>
              </w:rPr>
              <w:t>МО Ульянка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44E6E" w14:textId="08A2DAA0" w:rsidR="004A59E1" w:rsidRPr="006E7093" w:rsidRDefault="004A59E1" w:rsidP="00225E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17900" w14:textId="13C593AB" w:rsidR="004A59E1" w:rsidRPr="006E7093" w:rsidRDefault="004A59E1" w:rsidP="00225E3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ВМО Ульянка</w:t>
            </w:r>
          </w:p>
        </w:tc>
      </w:tr>
      <w:tr w:rsidR="004A59E1" w:rsidRPr="00600B0A" w14:paraId="489380FE" w14:textId="52953961" w:rsidTr="00CA4ADD">
        <w:trPr>
          <w:jc w:val="center"/>
        </w:trPr>
        <w:tc>
          <w:tcPr>
            <w:tcW w:w="3964" w:type="dxa"/>
          </w:tcPr>
          <w:p w14:paraId="49A27B04" w14:textId="41FDB261" w:rsidR="004A59E1" w:rsidRPr="00BC1E1A" w:rsidRDefault="004A59E1" w:rsidP="00CA4ADD">
            <w:pPr>
              <w:ind w:left="29" w:right="-9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Двинская, д. 14</w:t>
            </w:r>
          </w:p>
        </w:tc>
        <w:tc>
          <w:tcPr>
            <w:tcW w:w="3828" w:type="dxa"/>
            <w:vAlign w:val="center"/>
          </w:tcPr>
          <w:p w14:paraId="22D9B5D4" w14:textId="1EC12FAD" w:rsidR="004A59E1" w:rsidRDefault="004A59E1" w:rsidP="00CA4ADD">
            <w:pPr>
              <w:ind w:left="-108" w:right="-92"/>
              <w:jc w:val="center"/>
              <w:rPr>
                <w:sz w:val="24"/>
                <w:szCs w:val="24"/>
              </w:rPr>
            </w:pPr>
            <w:r w:rsidRPr="006E7093">
              <w:rPr>
                <w:sz w:val="22"/>
                <w:szCs w:val="22"/>
              </w:rPr>
              <w:t xml:space="preserve">МО </w:t>
            </w:r>
            <w:proofErr w:type="spellStart"/>
            <w:r w:rsidRPr="006E7093">
              <w:rPr>
                <w:sz w:val="22"/>
                <w:szCs w:val="22"/>
              </w:rPr>
              <w:t>МО</w:t>
            </w:r>
            <w:proofErr w:type="spellEnd"/>
            <w:r w:rsidRPr="006E7093">
              <w:rPr>
                <w:sz w:val="22"/>
                <w:szCs w:val="22"/>
              </w:rPr>
              <w:t xml:space="preserve"> Морские ворота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378EB" w14:textId="735C4D79" w:rsidR="004A59E1" w:rsidRPr="006E7093" w:rsidRDefault="004A59E1" w:rsidP="00225E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92B7BF" w14:textId="3F4CCAD1" w:rsidR="004A59E1" w:rsidRPr="006E7093" w:rsidRDefault="004A59E1" w:rsidP="00225E3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МО </w:t>
            </w:r>
            <w:proofErr w:type="spellStart"/>
            <w:r>
              <w:rPr>
                <w:sz w:val="24"/>
                <w:szCs w:val="24"/>
              </w:rPr>
              <w:t>МО</w:t>
            </w:r>
            <w:proofErr w:type="spellEnd"/>
            <w:r>
              <w:rPr>
                <w:sz w:val="24"/>
                <w:szCs w:val="24"/>
              </w:rPr>
              <w:t xml:space="preserve"> Морские ворота</w:t>
            </w:r>
          </w:p>
        </w:tc>
      </w:tr>
      <w:tr w:rsidR="004A59E1" w:rsidRPr="00600B0A" w14:paraId="0C30F98A" w14:textId="77777777" w:rsidTr="00CA4ADD">
        <w:trPr>
          <w:jc w:val="center"/>
        </w:trPr>
        <w:tc>
          <w:tcPr>
            <w:tcW w:w="3964" w:type="dxa"/>
          </w:tcPr>
          <w:p w14:paraId="349389CE" w14:textId="09088F7C" w:rsidR="004A59E1" w:rsidRPr="00C85483" w:rsidRDefault="004A59E1" w:rsidP="00BB76B9">
            <w:pPr>
              <w:ind w:right="-9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ул. Маршала Казакова, д. 3</w:t>
            </w:r>
          </w:p>
        </w:tc>
        <w:tc>
          <w:tcPr>
            <w:tcW w:w="3828" w:type="dxa"/>
            <w:vAlign w:val="center"/>
          </w:tcPr>
          <w:p w14:paraId="36BB878A" w14:textId="744EC7DA" w:rsidR="004A59E1" w:rsidRPr="00C85483" w:rsidRDefault="004A59E1" w:rsidP="00CA4ADD">
            <w:pPr>
              <w:ind w:left="-108" w:right="-92"/>
              <w:jc w:val="center"/>
              <w:rPr>
                <w:sz w:val="22"/>
                <w:szCs w:val="22"/>
              </w:rPr>
            </w:pPr>
            <w:r w:rsidRPr="006E7093">
              <w:rPr>
                <w:sz w:val="22"/>
                <w:szCs w:val="22"/>
              </w:rPr>
              <w:t>МА ВМО СПб Красненькая речка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CEA9F" w14:textId="0EE897BE" w:rsidR="004A59E1" w:rsidRPr="00C85483" w:rsidRDefault="004A59E1" w:rsidP="00BB76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D197ED" w14:textId="46FD3092" w:rsidR="004A59E1" w:rsidRPr="00C85483" w:rsidRDefault="004A59E1" w:rsidP="00BB76B9">
            <w:pPr>
              <w:ind w:right="-108"/>
              <w:jc w:val="center"/>
              <w:rPr>
                <w:sz w:val="22"/>
                <w:szCs w:val="22"/>
              </w:rPr>
            </w:pPr>
            <w:r w:rsidRPr="00C85483">
              <w:rPr>
                <w:sz w:val="22"/>
                <w:szCs w:val="22"/>
              </w:rPr>
              <w:t>МА ВМО Красненькая речка</w:t>
            </w:r>
          </w:p>
        </w:tc>
      </w:tr>
      <w:tr w:rsidR="00ED3524" w:rsidRPr="00ED3524" w14:paraId="43E1F268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4723" w14:textId="1B302DB7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бул. Новаторов, д. 21, д. 23,    д. 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D997" w14:textId="010B4504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ООО «Жилкомсервис № 1 Кировского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4175" w14:textId="7BB5A59B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09E8" w14:textId="6D1A25F1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ООО «Жилкомсервис № 1 Кировского района»</w:t>
            </w:r>
          </w:p>
        </w:tc>
      </w:tr>
      <w:tr w:rsidR="00ED3524" w:rsidRPr="00ED3524" w14:paraId="0E7624FD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53A0" w14:textId="006AC0C1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Трамвайный пр., д.15, корп.3; д. 13, корп.3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88BB" w14:textId="18120DA0" w:rsid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ООО «Жилкомсервис № 2 Кировского района</w:t>
            </w:r>
            <w:r>
              <w:rPr>
                <w:sz w:val="24"/>
                <w:szCs w:val="24"/>
              </w:rPr>
              <w:t>»</w:t>
            </w:r>
          </w:p>
          <w:p w14:paraId="561E04C7" w14:textId="1A716702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3676" w14:textId="4018C886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237D" w14:textId="33F52B07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ООО «Жилкомсервис № 2 Кировского района»</w:t>
            </w:r>
          </w:p>
        </w:tc>
      </w:tr>
      <w:tr w:rsidR="00ED3524" w:rsidRPr="00ED3524" w14:paraId="030E9949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3552" w14:textId="2D55A2DB" w:rsid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пр. Стачек, д. 158</w:t>
            </w:r>
          </w:p>
          <w:p w14:paraId="6575C8B0" w14:textId="0092A0B7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7D9E" w14:textId="77777777" w:rsid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ООО «Жилкомсервис № 3 Кировского района»</w:t>
            </w:r>
          </w:p>
          <w:p w14:paraId="72A0EC6A" w14:textId="49557058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EBBA" w14:textId="77777777" w:rsid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14:paraId="229A8E9A" w14:textId="31DF7C62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D728" w14:textId="344CC79D" w:rsid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ООО «Жилкомсервис № 3 Кировского района»</w:t>
            </w:r>
          </w:p>
          <w:p w14:paraId="1E5D7999" w14:textId="7181501A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ED3524" w:rsidRPr="00ED3524" w14:paraId="1CE01E4E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298F" w14:textId="15F9F136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ул. Краснопутиловская, д.53, д.57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3AF4" w14:textId="53456306" w:rsidR="00ED3524" w:rsidRPr="00ED3524" w:rsidRDefault="00ED3524" w:rsidP="00ED3524">
            <w:pPr>
              <w:ind w:left="-108" w:right="-92"/>
              <w:jc w:val="center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АО "Строитель"</w:t>
            </w:r>
            <w:r w:rsidRPr="00ED3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719E" w14:textId="784B2FB3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F1B" w14:textId="0F1ECAF2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АО "Строитель"</w:t>
            </w:r>
          </w:p>
        </w:tc>
      </w:tr>
      <w:tr w:rsidR="00ED3524" w:rsidRPr="00ED3524" w14:paraId="616366A5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549A" w14:textId="77A99D57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lastRenderedPageBreak/>
              <w:t>пр. Маршала Жукова д.60 корп. 2, газоны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AEA8" w14:textId="15EE15C9" w:rsid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ОАО «Сити Сервис»</w:t>
            </w:r>
          </w:p>
          <w:p w14:paraId="17756F9D" w14:textId="41060ADE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A172" w14:textId="000CC100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49DC" w14:textId="026AA0D2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ОАО «Сити Сервис»</w:t>
            </w:r>
          </w:p>
        </w:tc>
      </w:tr>
      <w:tr w:rsidR="00ED3524" w:rsidRPr="00ED3524" w14:paraId="6A43EF29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9DC" w14:textId="72DF50F3" w:rsid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ул. Турбинная, д. 12, газоны между домами и больницей</w:t>
            </w:r>
          </w:p>
          <w:p w14:paraId="3D65AD18" w14:textId="03A88A80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340F" w14:textId="3818C845" w:rsid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1)</w:t>
            </w:r>
          </w:p>
          <w:p w14:paraId="00AE53CE" w14:textId="7C3166FF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B065" w14:textId="7406E05F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0F9" w14:textId="77777777" w:rsid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1968F321" w14:textId="3A975040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1)</w:t>
            </w:r>
          </w:p>
        </w:tc>
      </w:tr>
      <w:tr w:rsidR="00ED3524" w:rsidRPr="00ED3524" w14:paraId="3E28ABE1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B4EA" w14:textId="69D24ACA" w:rsid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ул. Краснопутиловская, д.45, газон, территория детской площадки</w:t>
            </w:r>
          </w:p>
          <w:p w14:paraId="4B3ADE3F" w14:textId="65F42C19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F55F" w14:textId="64CEE749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B5EE" w14:textId="77777777" w:rsid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6B0E1939" w14:textId="708BCE62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9D92" w14:textId="77777777" w:rsid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16EA8623" w14:textId="33372787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2)</w:t>
            </w:r>
          </w:p>
        </w:tc>
      </w:tr>
      <w:tr w:rsidR="00ED3524" w:rsidRPr="00ED3524" w14:paraId="2F3B03C6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AB53" w14:textId="2C896792" w:rsid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пр. Стачек, д. 156, пруд во дворе</w:t>
            </w:r>
          </w:p>
          <w:p w14:paraId="3956B54C" w14:textId="293A3BB1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074A" w14:textId="36913C0E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8431" w14:textId="0AD10E46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0B43" w14:textId="59B291E1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3)</w:t>
            </w:r>
          </w:p>
        </w:tc>
      </w:tr>
      <w:tr w:rsidR="00ED3524" w:rsidRPr="00ED3524" w14:paraId="7FFF6DA0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9548" w14:textId="6C4A2FF9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Газон и детская площадка между домами 15 и 17 по пр. Народного Ополчения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C2F0" w14:textId="2EC40211" w:rsid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4)</w:t>
            </w:r>
          </w:p>
          <w:p w14:paraId="2BC7902C" w14:textId="751F4D2E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B77C" w14:textId="111D43C3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DF2B" w14:textId="2372BEAA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4)</w:t>
            </w:r>
          </w:p>
        </w:tc>
      </w:tr>
      <w:tr w:rsidR="00ED3524" w:rsidRPr="00ED3524" w14:paraId="54A420E6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2AD2" w14:textId="223890E9" w:rsid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Газон и детская площадка у д.4 по ул.Танкиста Хрустицкого</w:t>
            </w:r>
          </w:p>
          <w:p w14:paraId="051DA0D1" w14:textId="0F694CD4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6E7D" w14:textId="5B52EA5C" w:rsid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5)</w:t>
            </w:r>
          </w:p>
          <w:p w14:paraId="5CAF37FB" w14:textId="6F1BED38" w:rsidR="00ED3524" w:rsidRPr="00ED3524" w:rsidRDefault="00ED3524" w:rsidP="00ED3524">
            <w:pPr>
              <w:ind w:left="-108"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9204" w14:textId="2ABD4963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8AA2" w14:textId="681D27D7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5)</w:t>
            </w:r>
          </w:p>
        </w:tc>
      </w:tr>
      <w:tr w:rsidR="00ED3524" w:rsidRPr="00ED3524" w14:paraId="138DDB88" w14:textId="77777777" w:rsidTr="00ED352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68A8" w14:textId="258AC5F5" w:rsidR="00ED3524" w:rsidRDefault="00ED3524" w:rsidP="00ED3524">
            <w:pPr>
              <w:ind w:right="-92"/>
              <w:rPr>
                <w:sz w:val="24"/>
                <w:szCs w:val="24"/>
              </w:rPr>
            </w:pPr>
            <w:r w:rsidRPr="00ED3524">
              <w:rPr>
                <w:sz w:val="24"/>
                <w:szCs w:val="24"/>
              </w:rPr>
              <w:t>Газоны, проезды, кронирование деревьев у д.76 по пр. Ветеранов</w:t>
            </w:r>
          </w:p>
          <w:p w14:paraId="378EEC4D" w14:textId="2846B1B0" w:rsidR="00ED3524" w:rsidRPr="00ED3524" w:rsidRDefault="00ED3524" w:rsidP="00ED3524">
            <w:pPr>
              <w:ind w:right="-92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0A29" w14:textId="15AC19A5" w:rsidR="00ED3524" w:rsidRPr="00ED3524" w:rsidRDefault="00ED3524" w:rsidP="00ED3524">
            <w:pPr>
              <w:ind w:right="-92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59C" w14:textId="3AB5219F" w:rsidR="00ED3524" w:rsidRPr="00ED3524" w:rsidRDefault="00ED3524" w:rsidP="00ED352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8CC9" w14:textId="17906DF3" w:rsidR="00ED3524" w:rsidRPr="00ED3524" w:rsidRDefault="00ED3524" w:rsidP="00ED3524">
            <w:pPr>
              <w:ind w:right="-108"/>
              <w:jc w:val="center"/>
              <w:rPr>
                <w:sz w:val="22"/>
                <w:szCs w:val="22"/>
              </w:rPr>
            </w:pPr>
            <w:r w:rsidRPr="00ED3524">
              <w:rPr>
                <w:sz w:val="24"/>
                <w:szCs w:val="24"/>
              </w:rPr>
              <w:t>Кировское РЖА (участок 6)</w:t>
            </w:r>
          </w:p>
        </w:tc>
      </w:tr>
    </w:tbl>
    <w:p w14:paraId="63003276" w14:textId="77777777" w:rsidR="00AC7315" w:rsidRDefault="00AC7315" w:rsidP="005518F6">
      <w:pPr>
        <w:rPr>
          <w:b/>
          <w:sz w:val="26"/>
          <w:szCs w:val="26"/>
        </w:rPr>
      </w:pPr>
    </w:p>
    <w:p w14:paraId="199CC79D" w14:textId="77777777" w:rsidR="00AC7315" w:rsidRDefault="00AC7315" w:rsidP="005518F6">
      <w:pPr>
        <w:rPr>
          <w:b/>
          <w:sz w:val="26"/>
          <w:szCs w:val="26"/>
        </w:rPr>
      </w:pPr>
    </w:p>
    <w:p w14:paraId="2EA29758" w14:textId="77777777" w:rsidR="00AC7315" w:rsidRDefault="00AC7315" w:rsidP="005518F6">
      <w:pPr>
        <w:rPr>
          <w:b/>
          <w:sz w:val="26"/>
          <w:szCs w:val="26"/>
        </w:rPr>
      </w:pPr>
    </w:p>
    <w:p w14:paraId="158ADB34" w14:textId="134552AB" w:rsidR="00AC7315" w:rsidRPr="00AC7315" w:rsidRDefault="00AC7315" w:rsidP="005518F6"/>
    <w:sectPr w:rsidR="00AC7315" w:rsidRPr="00AC7315" w:rsidSect="00AF37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A9"/>
    <w:rsid w:val="00010AB8"/>
    <w:rsid w:val="0001202F"/>
    <w:rsid w:val="00022053"/>
    <w:rsid w:val="00024236"/>
    <w:rsid w:val="00041BB8"/>
    <w:rsid w:val="00053365"/>
    <w:rsid w:val="000608A6"/>
    <w:rsid w:val="00066FA0"/>
    <w:rsid w:val="00067BC9"/>
    <w:rsid w:val="000712CD"/>
    <w:rsid w:val="00071F31"/>
    <w:rsid w:val="0008137F"/>
    <w:rsid w:val="000844DE"/>
    <w:rsid w:val="000B098F"/>
    <w:rsid w:val="000B5BBD"/>
    <w:rsid w:val="000C2F51"/>
    <w:rsid w:val="000D0173"/>
    <w:rsid w:val="000D74F0"/>
    <w:rsid w:val="000E46A5"/>
    <w:rsid w:val="000F24FB"/>
    <w:rsid w:val="00101403"/>
    <w:rsid w:val="00114B70"/>
    <w:rsid w:val="00127B21"/>
    <w:rsid w:val="0013063C"/>
    <w:rsid w:val="00134A4C"/>
    <w:rsid w:val="00140C00"/>
    <w:rsid w:val="001650B9"/>
    <w:rsid w:val="00174649"/>
    <w:rsid w:val="00176222"/>
    <w:rsid w:val="00182F36"/>
    <w:rsid w:val="001863FE"/>
    <w:rsid w:val="0019297D"/>
    <w:rsid w:val="00193062"/>
    <w:rsid w:val="001B24F5"/>
    <w:rsid w:val="001C10AF"/>
    <w:rsid w:val="001C285F"/>
    <w:rsid w:val="001D00A8"/>
    <w:rsid w:val="001E2A9F"/>
    <w:rsid w:val="001E695E"/>
    <w:rsid w:val="001F54D2"/>
    <w:rsid w:val="002018CA"/>
    <w:rsid w:val="002026D6"/>
    <w:rsid w:val="002063BD"/>
    <w:rsid w:val="00207161"/>
    <w:rsid w:val="002115B5"/>
    <w:rsid w:val="0021194F"/>
    <w:rsid w:val="002124F0"/>
    <w:rsid w:val="00213CE3"/>
    <w:rsid w:val="00225E32"/>
    <w:rsid w:val="00226FD8"/>
    <w:rsid w:val="00236923"/>
    <w:rsid w:val="00245B4D"/>
    <w:rsid w:val="00254E9A"/>
    <w:rsid w:val="00255A4D"/>
    <w:rsid w:val="002600B1"/>
    <w:rsid w:val="0026443B"/>
    <w:rsid w:val="002829EE"/>
    <w:rsid w:val="00285902"/>
    <w:rsid w:val="002C4E8B"/>
    <w:rsid w:val="002C6B07"/>
    <w:rsid w:val="002F5632"/>
    <w:rsid w:val="00306686"/>
    <w:rsid w:val="003127F8"/>
    <w:rsid w:val="00316267"/>
    <w:rsid w:val="003211FB"/>
    <w:rsid w:val="003258EB"/>
    <w:rsid w:val="00333741"/>
    <w:rsid w:val="00334DDC"/>
    <w:rsid w:val="00344C2D"/>
    <w:rsid w:val="00362A94"/>
    <w:rsid w:val="0037154D"/>
    <w:rsid w:val="00374696"/>
    <w:rsid w:val="0038194F"/>
    <w:rsid w:val="00381E2E"/>
    <w:rsid w:val="003864A5"/>
    <w:rsid w:val="003908A7"/>
    <w:rsid w:val="00394186"/>
    <w:rsid w:val="003B564D"/>
    <w:rsid w:val="003C1EEE"/>
    <w:rsid w:val="003C7FBA"/>
    <w:rsid w:val="003D0093"/>
    <w:rsid w:val="003D70B4"/>
    <w:rsid w:val="003E102D"/>
    <w:rsid w:val="003F033E"/>
    <w:rsid w:val="0040695C"/>
    <w:rsid w:val="00413B1E"/>
    <w:rsid w:val="00420DF1"/>
    <w:rsid w:val="00426FD1"/>
    <w:rsid w:val="0045217E"/>
    <w:rsid w:val="00453D9A"/>
    <w:rsid w:val="0046035E"/>
    <w:rsid w:val="00464FA4"/>
    <w:rsid w:val="0046715B"/>
    <w:rsid w:val="00470DF4"/>
    <w:rsid w:val="004805BE"/>
    <w:rsid w:val="00481C0C"/>
    <w:rsid w:val="00482F6A"/>
    <w:rsid w:val="004972F2"/>
    <w:rsid w:val="004A1DA8"/>
    <w:rsid w:val="004A59E1"/>
    <w:rsid w:val="004A790B"/>
    <w:rsid w:val="004C4BB8"/>
    <w:rsid w:val="004E5635"/>
    <w:rsid w:val="005055E8"/>
    <w:rsid w:val="00547615"/>
    <w:rsid w:val="005518F6"/>
    <w:rsid w:val="00551F37"/>
    <w:rsid w:val="005548B8"/>
    <w:rsid w:val="00556093"/>
    <w:rsid w:val="005720DC"/>
    <w:rsid w:val="005770C6"/>
    <w:rsid w:val="005844F3"/>
    <w:rsid w:val="005903EA"/>
    <w:rsid w:val="00595BE4"/>
    <w:rsid w:val="005B68D1"/>
    <w:rsid w:val="005C7969"/>
    <w:rsid w:val="005D041D"/>
    <w:rsid w:val="005D1609"/>
    <w:rsid w:val="005E210C"/>
    <w:rsid w:val="005E2154"/>
    <w:rsid w:val="005F2E2F"/>
    <w:rsid w:val="00600372"/>
    <w:rsid w:val="00600B0A"/>
    <w:rsid w:val="00601320"/>
    <w:rsid w:val="00610979"/>
    <w:rsid w:val="006130A1"/>
    <w:rsid w:val="00614BD9"/>
    <w:rsid w:val="006233D7"/>
    <w:rsid w:val="00636B2F"/>
    <w:rsid w:val="00651571"/>
    <w:rsid w:val="00651B3A"/>
    <w:rsid w:val="00654CD6"/>
    <w:rsid w:val="00655BFF"/>
    <w:rsid w:val="00680757"/>
    <w:rsid w:val="006A256B"/>
    <w:rsid w:val="006A64DA"/>
    <w:rsid w:val="006B2070"/>
    <w:rsid w:val="006B7371"/>
    <w:rsid w:val="006C1794"/>
    <w:rsid w:val="006D121D"/>
    <w:rsid w:val="006E122A"/>
    <w:rsid w:val="006E2E86"/>
    <w:rsid w:val="006E7093"/>
    <w:rsid w:val="006F6996"/>
    <w:rsid w:val="00704A2F"/>
    <w:rsid w:val="007056DC"/>
    <w:rsid w:val="00710C60"/>
    <w:rsid w:val="00732776"/>
    <w:rsid w:val="00732D66"/>
    <w:rsid w:val="00740B49"/>
    <w:rsid w:val="007533D5"/>
    <w:rsid w:val="00757A3C"/>
    <w:rsid w:val="00764FAA"/>
    <w:rsid w:val="007651F9"/>
    <w:rsid w:val="00767120"/>
    <w:rsid w:val="00784680"/>
    <w:rsid w:val="00787316"/>
    <w:rsid w:val="007A4AD8"/>
    <w:rsid w:val="007B03C0"/>
    <w:rsid w:val="007B4AA2"/>
    <w:rsid w:val="007B623E"/>
    <w:rsid w:val="007B6B9F"/>
    <w:rsid w:val="007C2B67"/>
    <w:rsid w:val="007D1FE8"/>
    <w:rsid w:val="007E5EB1"/>
    <w:rsid w:val="00815FB4"/>
    <w:rsid w:val="008171A2"/>
    <w:rsid w:val="0082718A"/>
    <w:rsid w:val="00834A72"/>
    <w:rsid w:val="00834E90"/>
    <w:rsid w:val="0084799F"/>
    <w:rsid w:val="0085558C"/>
    <w:rsid w:val="00857AC5"/>
    <w:rsid w:val="00863393"/>
    <w:rsid w:val="008725FC"/>
    <w:rsid w:val="00875647"/>
    <w:rsid w:val="00884C29"/>
    <w:rsid w:val="00887903"/>
    <w:rsid w:val="00895AB7"/>
    <w:rsid w:val="008B0E11"/>
    <w:rsid w:val="008B1FD8"/>
    <w:rsid w:val="008C53AA"/>
    <w:rsid w:val="008C6F75"/>
    <w:rsid w:val="008E2548"/>
    <w:rsid w:val="008E5033"/>
    <w:rsid w:val="008E6A65"/>
    <w:rsid w:val="008F3739"/>
    <w:rsid w:val="008F5435"/>
    <w:rsid w:val="008F6457"/>
    <w:rsid w:val="008F661B"/>
    <w:rsid w:val="00907540"/>
    <w:rsid w:val="00910587"/>
    <w:rsid w:val="00913C61"/>
    <w:rsid w:val="009141F6"/>
    <w:rsid w:val="00915981"/>
    <w:rsid w:val="0092221E"/>
    <w:rsid w:val="0093222A"/>
    <w:rsid w:val="009628DE"/>
    <w:rsid w:val="00964CF6"/>
    <w:rsid w:val="00970119"/>
    <w:rsid w:val="00974C09"/>
    <w:rsid w:val="00977E8E"/>
    <w:rsid w:val="00984544"/>
    <w:rsid w:val="009845A5"/>
    <w:rsid w:val="00994C6E"/>
    <w:rsid w:val="009A28F3"/>
    <w:rsid w:val="009B2CB7"/>
    <w:rsid w:val="009C0BE4"/>
    <w:rsid w:val="009D189A"/>
    <w:rsid w:val="009D1A41"/>
    <w:rsid w:val="009D3C94"/>
    <w:rsid w:val="009D5380"/>
    <w:rsid w:val="009E05B3"/>
    <w:rsid w:val="009F1A6C"/>
    <w:rsid w:val="009F2B6D"/>
    <w:rsid w:val="009F5BDE"/>
    <w:rsid w:val="00A02DFB"/>
    <w:rsid w:val="00A1199E"/>
    <w:rsid w:val="00A1686D"/>
    <w:rsid w:val="00A35A07"/>
    <w:rsid w:val="00A47F08"/>
    <w:rsid w:val="00A60160"/>
    <w:rsid w:val="00A65A63"/>
    <w:rsid w:val="00A67A24"/>
    <w:rsid w:val="00A720A5"/>
    <w:rsid w:val="00A725FF"/>
    <w:rsid w:val="00A860A6"/>
    <w:rsid w:val="00A8751A"/>
    <w:rsid w:val="00AA5B83"/>
    <w:rsid w:val="00AB0FA7"/>
    <w:rsid w:val="00AC5AAA"/>
    <w:rsid w:val="00AC7315"/>
    <w:rsid w:val="00AD0EC6"/>
    <w:rsid w:val="00AD3612"/>
    <w:rsid w:val="00AF07F6"/>
    <w:rsid w:val="00AF3723"/>
    <w:rsid w:val="00AF6F78"/>
    <w:rsid w:val="00AF73C7"/>
    <w:rsid w:val="00B1705E"/>
    <w:rsid w:val="00B20635"/>
    <w:rsid w:val="00B20E63"/>
    <w:rsid w:val="00B31040"/>
    <w:rsid w:val="00B4625E"/>
    <w:rsid w:val="00B53535"/>
    <w:rsid w:val="00B5765D"/>
    <w:rsid w:val="00B731EF"/>
    <w:rsid w:val="00B74379"/>
    <w:rsid w:val="00B81D79"/>
    <w:rsid w:val="00BA718D"/>
    <w:rsid w:val="00BB76B9"/>
    <w:rsid w:val="00BC1E1A"/>
    <w:rsid w:val="00BF104B"/>
    <w:rsid w:val="00C00DCE"/>
    <w:rsid w:val="00C032FC"/>
    <w:rsid w:val="00C13E83"/>
    <w:rsid w:val="00C32B57"/>
    <w:rsid w:val="00C50B99"/>
    <w:rsid w:val="00C530BF"/>
    <w:rsid w:val="00C57D33"/>
    <w:rsid w:val="00C60A56"/>
    <w:rsid w:val="00C6634F"/>
    <w:rsid w:val="00C85483"/>
    <w:rsid w:val="00C85778"/>
    <w:rsid w:val="00C969D2"/>
    <w:rsid w:val="00CA4ADD"/>
    <w:rsid w:val="00CB5AE2"/>
    <w:rsid w:val="00CB68E6"/>
    <w:rsid w:val="00CD5D88"/>
    <w:rsid w:val="00CE4805"/>
    <w:rsid w:val="00CF2AC2"/>
    <w:rsid w:val="00CF608E"/>
    <w:rsid w:val="00CF66BB"/>
    <w:rsid w:val="00D03E5E"/>
    <w:rsid w:val="00D05376"/>
    <w:rsid w:val="00D26998"/>
    <w:rsid w:val="00D35694"/>
    <w:rsid w:val="00D50444"/>
    <w:rsid w:val="00D72F84"/>
    <w:rsid w:val="00D80758"/>
    <w:rsid w:val="00D845A9"/>
    <w:rsid w:val="00D910C5"/>
    <w:rsid w:val="00D96673"/>
    <w:rsid w:val="00DA0313"/>
    <w:rsid w:val="00DD4031"/>
    <w:rsid w:val="00DD44CE"/>
    <w:rsid w:val="00DE18CE"/>
    <w:rsid w:val="00E31582"/>
    <w:rsid w:val="00E31A18"/>
    <w:rsid w:val="00E43F3E"/>
    <w:rsid w:val="00E5461B"/>
    <w:rsid w:val="00E57585"/>
    <w:rsid w:val="00E60510"/>
    <w:rsid w:val="00E762DF"/>
    <w:rsid w:val="00E82904"/>
    <w:rsid w:val="00E9105E"/>
    <w:rsid w:val="00E9158A"/>
    <w:rsid w:val="00EA06ED"/>
    <w:rsid w:val="00EB1658"/>
    <w:rsid w:val="00EB282B"/>
    <w:rsid w:val="00ED3524"/>
    <w:rsid w:val="00ED4796"/>
    <w:rsid w:val="00ED641B"/>
    <w:rsid w:val="00F064B9"/>
    <w:rsid w:val="00F12349"/>
    <w:rsid w:val="00F159CB"/>
    <w:rsid w:val="00F33D26"/>
    <w:rsid w:val="00F34A19"/>
    <w:rsid w:val="00F42C9E"/>
    <w:rsid w:val="00F47B78"/>
    <w:rsid w:val="00F5103C"/>
    <w:rsid w:val="00F51934"/>
    <w:rsid w:val="00F52CB8"/>
    <w:rsid w:val="00F63BF3"/>
    <w:rsid w:val="00F640F0"/>
    <w:rsid w:val="00F747FD"/>
    <w:rsid w:val="00F76925"/>
    <w:rsid w:val="00F76D24"/>
    <w:rsid w:val="00F77C51"/>
    <w:rsid w:val="00F8798C"/>
    <w:rsid w:val="00FA154D"/>
    <w:rsid w:val="00FD2131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17D7"/>
  <w15:chartTrackingRefBased/>
  <w15:docId w15:val="{FF2F66A6-F848-4E19-A77B-E7D79F98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54D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 w:val="26"/>
      <w:lang w:eastAsia="en-US"/>
    </w:rPr>
  </w:style>
  <w:style w:type="paragraph" w:styleId="2">
    <w:name w:val="heading 2"/>
    <w:basedOn w:val="a"/>
    <w:next w:val="a"/>
    <w:link w:val="20"/>
    <w:qFormat/>
    <w:rsid w:val="00AF372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3723"/>
    <w:pPr>
      <w:keepNext/>
      <w:spacing w:line="360" w:lineRule="auto"/>
      <w:jc w:val="center"/>
      <w:outlineLvl w:val="2"/>
    </w:pPr>
    <w:rPr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37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3723"/>
    <w:rPr>
      <w:rFonts w:ascii="Times New Roman" w:eastAsia="Times New Roman" w:hAnsi="Times New Roman" w:cs="Times New Roman"/>
      <w:sz w:val="28"/>
      <w:szCs w:val="25"/>
      <w:lang w:eastAsia="ru-RU"/>
    </w:rPr>
  </w:style>
  <w:style w:type="paragraph" w:customStyle="1" w:styleId="ConsNormal">
    <w:name w:val="ConsNormal"/>
    <w:rsid w:val="00AF37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74649"/>
    <w:pPr>
      <w:tabs>
        <w:tab w:val="left" w:pos="1980"/>
      </w:tabs>
      <w:jc w:val="both"/>
    </w:pPr>
    <w:rPr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7464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7154D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rmal Indent"/>
    <w:basedOn w:val="a"/>
    <w:rsid w:val="0037154D"/>
    <w:pPr>
      <w:ind w:left="720" w:firstLine="720"/>
      <w:jc w:val="both"/>
    </w:pPr>
    <w:rPr>
      <w:sz w:val="28"/>
    </w:rPr>
  </w:style>
  <w:style w:type="paragraph" w:styleId="a6">
    <w:name w:val="footer"/>
    <w:basedOn w:val="a"/>
    <w:link w:val="a7"/>
    <w:uiPriority w:val="99"/>
    <w:semiHidden/>
    <w:unhideWhenUsed/>
    <w:rsid w:val="003337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3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pt">
    <w:name w:val="Основной текст (2) + 9 pt"/>
    <w:basedOn w:val="a0"/>
    <w:rsid w:val="002600B1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600B1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00B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D28B-A8D4-4AA6-B16A-35FEA63B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</dc:creator>
  <cp:keywords/>
  <dc:description/>
  <cp:lastModifiedBy>Ольга Васильева</cp:lastModifiedBy>
  <cp:revision>8</cp:revision>
  <dcterms:created xsi:type="dcterms:W3CDTF">2023-10-12T12:31:00Z</dcterms:created>
  <dcterms:modified xsi:type="dcterms:W3CDTF">2023-10-16T08:15:00Z</dcterms:modified>
</cp:coreProperties>
</file>